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"/>
        <w:gridCol w:w="2302"/>
        <w:gridCol w:w="1061"/>
        <w:gridCol w:w="1666"/>
        <w:gridCol w:w="694"/>
        <w:gridCol w:w="1613"/>
        <w:gridCol w:w="1697"/>
      </w:tblGrid>
      <w:tr w:rsidR="00DE28CE" w:rsidRPr="000E755A" w:rsidTr="00BA17BD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DE28CE" w:rsidRDefault="00DE28CE" w:rsidP="00BA17BD">
            <w:pPr>
              <w:ind w:left="7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PROGRAMMAZIONE DIDATTICA</w:t>
            </w:r>
          </w:p>
          <w:p w:rsidR="003B03B8" w:rsidRPr="000E755A" w:rsidRDefault="003B03B8" w:rsidP="00BA17BD">
            <w:pPr>
              <w:ind w:left="7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SAPERI MINIMI LINGUA INGLESE CORSO SERALE</w:t>
            </w:r>
            <w:bookmarkStart w:id="0" w:name="_GoBack"/>
            <w:bookmarkEnd w:id="0"/>
          </w:p>
        </w:tc>
      </w:tr>
      <w:tr w:rsidR="00DE28CE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DE28CE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DE28CE" w:rsidRPr="001A30E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n.1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DE28CE" w:rsidRPr="001A30E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Titolo: 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DE28CE" w:rsidRPr="0017374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Lingua inglese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2020/2021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DE28CE" w:rsidRDefault="00DE28CE" w:rsidP="00BA1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Pr="00A71C30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settembre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novembre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DE28CE" w:rsidRDefault="00DE28CE" w:rsidP="00BA17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DE28CE" w:rsidRPr="00AB0EA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DE28CE" w:rsidRPr="00AB0EA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E28CE" w:rsidRPr="00316D02" w:rsidRDefault="00DE28CE" w:rsidP="00BA17BD">
            <w:pPr>
              <w:rPr>
                <w:b/>
                <w:u w:val="single"/>
              </w:rPr>
            </w:pPr>
          </w:p>
          <w:p w:rsidR="00DE28CE" w:rsidRDefault="00DE28CE" w:rsidP="00DE28CE">
            <w:pPr>
              <w:jc w:val="both"/>
            </w:pPr>
            <w:r>
              <w:t xml:space="preserve">Saper </w:t>
            </w:r>
            <w:r w:rsidRPr="000536F3">
              <w:t>comunicare in L2 su argomenti di tipo genera</w:t>
            </w:r>
            <w:r>
              <w:t xml:space="preserve">le, di routine e di </w:t>
            </w:r>
            <w:proofErr w:type="spellStart"/>
            <w:r>
              <w:t>microlingua</w:t>
            </w:r>
            <w:proofErr w:type="spellEnd"/>
          </w:p>
          <w:p w:rsidR="00DE28CE" w:rsidRPr="00316D02" w:rsidRDefault="00DE28CE" w:rsidP="00DE28CE">
            <w:pPr>
              <w:rPr>
                <w:b/>
                <w:u w:val="single"/>
              </w:rPr>
            </w:pPr>
          </w:p>
          <w:p w:rsidR="00DE28CE" w:rsidRPr="000536F3" w:rsidRDefault="00DE28CE" w:rsidP="00DE28C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Saper p</w:t>
            </w:r>
            <w:r w:rsidRPr="000536F3">
              <w:rPr>
                <w:bCs/>
                <w:iCs/>
              </w:rPr>
              <w:t xml:space="preserve">arlare di viaggi e </w:t>
            </w:r>
            <w:r>
              <w:rPr>
                <w:bCs/>
                <w:iCs/>
              </w:rPr>
              <w:t>trasporti e stabilire confronti</w:t>
            </w:r>
          </w:p>
          <w:p w:rsidR="00DE28CE" w:rsidRPr="000536F3" w:rsidRDefault="00DE28CE" w:rsidP="00DE28C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Saper e</w:t>
            </w:r>
            <w:r w:rsidRPr="000536F3">
              <w:rPr>
                <w:bCs/>
                <w:iCs/>
              </w:rPr>
              <w:t>sprime</w:t>
            </w:r>
            <w:r>
              <w:rPr>
                <w:bCs/>
                <w:iCs/>
              </w:rPr>
              <w:t>re la capacità di fare qualcosa</w:t>
            </w:r>
          </w:p>
          <w:p w:rsidR="00806ED9" w:rsidRDefault="00806ED9" w:rsidP="00806ED9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Saper f</w:t>
            </w:r>
            <w:r w:rsidRPr="000536F3">
              <w:rPr>
                <w:bCs/>
                <w:iCs/>
              </w:rPr>
              <w:t>ormu</w:t>
            </w:r>
            <w:r>
              <w:rPr>
                <w:bCs/>
                <w:iCs/>
              </w:rPr>
              <w:t xml:space="preserve">lare </w:t>
            </w:r>
            <w:proofErr w:type="gramStart"/>
            <w:r>
              <w:rPr>
                <w:bCs/>
                <w:iCs/>
              </w:rPr>
              <w:t>ipotesi,realizzabili</w:t>
            </w:r>
            <w:proofErr w:type="gramEnd"/>
            <w:r>
              <w:rPr>
                <w:bCs/>
                <w:iCs/>
              </w:rPr>
              <w:t xml:space="preserve"> e non</w:t>
            </w:r>
          </w:p>
          <w:p w:rsidR="00806ED9" w:rsidRPr="000536F3" w:rsidRDefault="00806ED9" w:rsidP="00806ED9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Saper redigere lettere formali e CV</w:t>
            </w:r>
          </w:p>
          <w:p w:rsidR="00806ED9" w:rsidRPr="000536F3" w:rsidRDefault="00806ED9" w:rsidP="00806ED9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Saper sostenere conversazioni in L2</w:t>
            </w:r>
          </w:p>
          <w:p w:rsidR="00806ED9" w:rsidRPr="000536F3" w:rsidRDefault="00806ED9" w:rsidP="00806ED9">
            <w:pPr>
              <w:jc w:val="both"/>
              <w:rPr>
                <w:bCs/>
                <w:iCs/>
              </w:rPr>
            </w:pPr>
          </w:p>
          <w:p w:rsidR="00DE28CE" w:rsidRPr="00461F72" w:rsidRDefault="00DE28CE" w:rsidP="00BA17BD">
            <w:pPr>
              <w:spacing w:after="200" w:line="276" w:lineRule="auto"/>
              <w:rPr>
                <w:b/>
              </w:rPr>
            </w:pPr>
          </w:p>
          <w:p w:rsidR="00DE28CE" w:rsidRDefault="00DE28CE" w:rsidP="00BA17B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DE28CE" w:rsidRPr="000536F3" w:rsidRDefault="00DE28CE" w:rsidP="00DE28CE">
            <w:r>
              <w:t>C</w:t>
            </w:r>
            <w:r w:rsidRPr="000536F3">
              <w:t xml:space="preserve">omparativi e superlativi di aggettivi ed avverbi </w:t>
            </w:r>
          </w:p>
          <w:p w:rsidR="00DE28CE" w:rsidRPr="000536F3" w:rsidRDefault="00DE28CE" w:rsidP="00DE28CE">
            <w:pPr>
              <w:jc w:val="both"/>
            </w:pPr>
            <w:r w:rsidRPr="000536F3">
              <w:t xml:space="preserve">Potenziamento dei verbi modali; </w:t>
            </w:r>
            <w:proofErr w:type="spellStart"/>
            <w:r w:rsidRPr="000536F3">
              <w:rPr>
                <w:i/>
              </w:rPr>
              <w:t>usually</w:t>
            </w:r>
            <w:proofErr w:type="spellEnd"/>
            <w:r w:rsidRPr="000536F3">
              <w:rPr>
                <w:i/>
              </w:rPr>
              <w:t xml:space="preserve">, </w:t>
            </w:r>
            <w:proofErr w:type="spellStart"/>
            <w:r w:rsidRPr="000536F3">
              <w:rPr>
                <w:i/>
              </w:rPr>
              <w:t>used</w:t>
            </w:r>
            <w:proofErr w:type="spellEnd"/>
            <w:r w:rsidRPr="000536F3">
              <w:rPr>
                <w:i/>
              </w:rPr>
              <w:t xml:space="preserve"> to</w:t>
            </w:r>
            <w:r w:rsidRPr="000536F3">
              <w:t xml:space="preserve">, lettera per ottenere un lavoro; il </w:t>
            </w:r>
            <w:r w:rsidRPr="000536F3">
              <w:rPr>
                <w:i/>
              </w:rPr>
              <w:t xml:space="preserve">curriculum </w:t>
            </w:r>
            <w:r>
              <w:t>vitae</w:t>
            </w:r>
            <w:r w:rsidRPr="000536F3">
              <w:t xml:space="preserve"> </w:t>
            </w:r>
          </w:p>
          <w:p w:rsidR="00DE28CE" w:rsidRPr="00DE28CE" w:rsidRDefault="00DE28CE" w:rsidP="00BA17B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06ED9" w:rsidRPr="000536F3" w:rsidRDefault="00806ED9" w:rsidP="00806ED9">
            <w:pPr>
              <w:jc w:val="both"/>
              <w:rPr>
                <w:bCs/>
                <w:iCs/>
              </w:rPr>
            </w:pPr>
            <w:r w:rsidRPr="000536F3">
              <w:rPr>
                <w:bCs/>
                <w:iCs/>
              </w:rPr>
              <w:t>Parlare di viaggi e trasporti e stabilire co</w:t>
            </w:r>
            <w:r>
              <w:rPr>
                <w:bCs/>
                <w:iCs/>
              </w:rPr>
              <w:t>nfronti</w:t>
            </w:r>
          </w:p>
          <w:p w:rsidR="00806ED9" w:rsidRPr="000536F3" w:rsidRDefault="00806ED9" w:rsidP="00806ED9">
            <w:pPr>
              <w:jc w:val="both"/>
              <w:rPr>
                <w:bCs/>
                <w:iCs/>
              </w:rPr>
            </w:pPr>
            <w:r w:rsidRPr="000536F3">
              <w:rPr>
                <w:bCs/>
                <w:iCs/>
              </w:rPr>
              <w:t>Esprime</w:t>
            </w:r>
            <w:r>
              <w:rPr>
                <w:bCs/>
                <w:iCs/>
              </w:rPr>
              <w:t>re la capacità di fare qualcosa</w:t>
            </w:r>
          </w:p>
          <w:p w:rsidR="00806ED9" w:rsidRPr="000536F3" w:rsidRDefault="00806ED9" w:rsidP="00806ED9">
            <w:pPr>
              <w:jc w:val="both"/>
              <w:rPr>
                <w:bCs/>
                <w:iCs/>
              </w:rPr>
            </w:pPr>
            <w:r w:rsidRPr="000536F3">
              <w:rPr>
                <w:bCs/>
                <w:iCs/>
              </w:rPr>
              <w:t xml:space="preserve">Formulare </w:t>
            </w:r>
            <w:proofErr w:type="gramStart"/>
            <w:r w:rsidRPr="000536F3">
              <w:rPr>
                <w:bCs/>
                <w:iCs/>
              </w:rPr>
              <w:t>ipotesi,rea</w:t>
            </w:r>
            <w:r>
              <w:rPr>
                <w:bCs/>
                <w:iCs/>
              </w:rPr>
              <w:t>lizzabili</w:t>
            </w:r>
            <w:proofErr w:type="gramEnd"/>
            <w:r>
              <w:rPr>
                <w:bCs/>
                <w:iCs/>
              </w:rPr>
              <w:t xml:space="preserve"> e non</w:t>
            </w:r>
          </w:p>
          <w:p w:rsidR="00806ED9" w:rsidRPr="000536F3" w:rsidRDefault="00806ED9" w:rsidP="00806ED9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Redigere lettere formali e CV</w:t>
            </w:r>
          </w:p>
          <w:p w:rsidR="00806ED9" w:rsidRPr="000536F3" w:rsidRDefault="00806ED9" w:rsidP="00806ED9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sostenere conversazioni in L2</w:t>
            </w:r>
          </w:p>
          <w:p w:rsidR="00DE28CE" w:rsidRDefault="00DE28CE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DE28CE" w:rsidRDefault="00DE28CE" w:rsidP="00BA17BD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DE28CE" w:rsidRPr="003B03B8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Pr="00A53735" w:rsidRDefault="00DE28CE" w:rsidP="00BA17BD">
            <w:pPr>
              <w:rPr>
                <w:lang w:val="en-US"/>
              </w:rPr>
            </w:pPr>
            <w:proofErr w:type="spellStart"/>
            <w:r w:rsidRPr="00A53735">
              <w:rPr>
                <w:lang w:val="en-US"/>
              </w:rPr>
              <w:t>Lezione</w:t>
            </w:r>
            <w:proofErr w:type="spellEnd"/>
            <w:r w:rsidRPr="00A53735">
              <w:rPr>
                <w:lang w:val="en-US"/>
              </w:rPr>
              <w:t xml:space="preserve"> </w:t>
            </w:r>
            <w:proofErr w:type="spellStart"/>
            <w:r w:rsidRPr="00A53735">
              <w:rPr>
                <w:lang w:val="en-US"/>
              </w:rPr>
              <w:t>frontale</w:t>
            </w:r>
            <w:proofErr w:type="spellEnd"/>
          </w:p>
          <w:p w:rsidR="00DE28CE" w:rsidRPr="00A53735" w:rsidRDefault="00DE28CE" w:rsidP="00BA17BD">
            <w:pPr>
              <w:rPr>
                <w:lang w:val="en-US"/>
              </w:rPr>
            </w:pPr>
            <w:r w:rsidRPr="00A53735">
              <w:rPr>
                <w:lang w:val="en-US"/>
              </w:rPr>
              <w:t>Brain storming</w:t>
            </w:r>
          </w:p>
          <w:p w:rsidR="00DE28CE" w:rsidRPr="00A53735" w:rsidRDefault="00DE28CE" w:rsidP="00BA17BD">
            <w:pPr>
              <w:rPr>
                <w:color w:val="000000"/>
                <w:lang w:val="en-US"/>
              </w:rPr>
            </w:pPr>
            <w:r w:rsidRPr="00A53735">
              <w:rPr>
                <w:color w:val="000000"/>
                <w:lang w:val="en-US"/>
              </w:rPr>
              <w:t>problem solving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ricerca individuale e di gruppo, 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>creazione di prodotti multimediali e non</w:t>
            </w:r>
          </w:p>
          <w:p w:rsidR="00DE28CE" w:rsidRPr="007679ED" w:rsidRDefault="00DE28CE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 xml:space="preserve">cooperative learning, </w:t>
            </w:r>
          </w:p>
          <w:p w:rsidR="00DE28CE" w:rsidRPr="007679ED" w:rsidRDefault="00DE28CE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peer tutoring</w:t>
            </w:r>
          </w:p>
          <w:p w:rsidR="00DE28CE" w:rsidRPr="007679ED" w:rsidRDefault="00DE28CE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flipped classroom</w:t>
            </w:r>
          </w:p>
          <w:p w:rsidR="00DE28CE" w:rsidRPr="00316D02" w:rsidRDefault="00DE28CE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E28CE" w:rsidRPr="007679ED" w:rsidRDefault="00DE28CE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lastRenderedPageBreak/>
              <w:t>Registro elettronico</w:t>
            </w:r>
          </w:p>
          <w:p w:rsidR="00DE28CE" w:rsidRPr="007679ED" w:rsidRDefault="00DE28CE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Libri di testo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>Piattaforme educative per il supporto all’apprendimento in presenza e a distanza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Materiali Iconici (foto, filmati, mappe </w:t>
            </w:r>
            <w:proofErr w:type="spellStart"/>
            <w:r>
              <w:rPr>
                <w:color w:val="000000"/>
              </w:rPr>
              <w:t>concettuai</w:t>
            </w:r>
            <w:proofErr w:type="spellEnd"/>
            <w:r>
              <w:rPr>
                <w:color w:val="000000"/>
              </w:rPr>
              <w:t>…)</w:t>
            </w:r>
          </w:p>
          <w:p w:rsidR="00DE28CE" w:rsidRDefault="00DE28CE" w:rsidP="00BA17B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App</w:t>
            </w:r>
            <w:proofErr w:type="spellEnd"/>
            <w:r>
              <w:rPr>
                <w:color w:val="000000"/>
              </w:rPr>
              <w:t xml:space="preserve"> funzionali alla didattica</w:t>
            </w:r>
          </w:p>
          <w:p w:rsidR="00DE28CE" w:rsidRDefault="00DE28CE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Dispositivi informativi (Pc, Tablet, Smartphone, Internet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DE28CE" w:rsidRPr="00AB0EA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DE28CE" w:rsidRDefault="00DE28CE" w:rsidP="00BA17BD">
            <w:pPr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a risposta multipla</w:t>
            </w:r>
          </w:p>
          <w:p w:rsidR="00DE28CE" w:rsidRDefault="00DE28CE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Interrogazioni orali programmate</w:t>
            </w: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Pr="00F4224F" w:rsidRDefault="00DE28CE" w:rsidP="00BA17BD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lang w:val="it-IT"/>
              </w:rPr>
            </w:pPr>
            <w:r w:rsidRPr="00F4224F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VALUTAZIONE FORMATIVA E SOMMATIVA PER OBIETTIVI MINIMI</w:t>
            </w: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4070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Pr="00BD244F" w:rsidRDefault="00DE28CE" w:rsidP="00BA17BD">
            <w:pPr>
              <w:pStyle w:val="TableParagraph"/>
              <w:spacing w:before="9" w:line="170" w:lineRule="exact"/>
              <w:rPr>
                <w:sz w:val="17"/>
                <w:szCs w:val="17"/>
                <w:lang w:val="it-IT"/>
              </w:rPr>
            </w:pPr>
          </w:p>
          <w:p w:rsidR="00DE28CE" w:rsidRDefault="00DE28CE" w:rsidP="00BA17BD">
            <w:pPr>
              <w:widowControl w:val="0"/>
              <w:tabs>
                <w:tab w:val="left" w:pos="244"/>
                <w:tab w:val="left" w:pos="4238"/>
                <w:tab w:val="left" w:pos="6953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0E755A" w:rsidTr="00BA17BD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DE28CE" w:rsidRPr="000E755A" w:rsidRDefault="00DE28CE" w:rsidP="00BA17BD">
            <w:pPr>
              <w:ind w:left="7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PROGRAMMAZIONE DIDATTICA</w:t>
            </w:r>
          </w:p>
        </w:tc>
      </w:tr>
      <w:tr w:rsidR="00DE28CE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DE28CE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DE28CE" w:rsidRPr="001A30E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n.2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DE28CE" w:rsidRPr="001A30E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Titolo: 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DE28CE" w:rsidRPr="0017374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Lingua inglese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2020/2021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DE28CE" w:rsidRDefault="00DE28CE" w:rsidP="00BA1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Pr="00A71C30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novembre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gennaio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DE28CE" w:rsidRDefault="00DE28CE" w:rsidP="00BA17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DE28CE" w:rsidRPr="00AB0EA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DE28CE" w:rsidRPr="00AB0EA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E28CE" w:rsidRPr="00316D02" w:rsidRDefault="00DE28CE" w:rsidP="00BA17BD">
            <w:pPr>
              <w:rPr>
                <w:b/>
                <w:u w:val="single"/>
              </w:rPr>
            </w:pPr>
          </w:p>
          <w:p w:rsidR="00DE28CE" w:rsidRDefault="00DE28CE" w:rsidP="00BA17BD">
            <w:pPr>
              <w:jc w:val="both"/>
            </w:pPr>
            <w:r>
              <w:t xml:space="preserve">Saper </w:t>
            </w:r>
            <w:r w:rsidRPr="000536F3">
              <w:t>comunicare in L2 su argomenti di tipo genera</w:t>
            </w:r>
            <w:r>
              <w:t xml:space="preserve">le, di routine e di </w:t>
            </w:r>
            <w:proofErr w:type="spellStart"/>
            <w:r>
              <w:t>microlingua</w:t>
            </w:r>
            <w:proofErr w:type="spellEnd"/>
          </w:p>
          <w:p w:rsidR="00DE28CE" w:rsidRPr="000536F3" w:rsidRDefault="00DE28CE" w:rsidP="00BA17BD">
            <w:pPr>
              <w:jc w:val="both"/>
            </w:pPr>
            <w:r>
              <w:t>Saper</w:t>
            </w:r>
            <w:r w:rsidRPr="000536F3">
              <w:t xml:space="preserve"> riportare qualcosa che</w:t>
            </w:r>
            <w:r>
              <w:t xml:space="preserve"> è stato detto</w:t>
            </w:r>
          </w:p>
          <w:p w:rsidR="00DE28CE" w:rsidRPr="000536F3" w:rsidRDefault="00DE28CE" w:rsidP="00BA17BD">
            <w:pPr>
              <w:jc w:val="both"/>
            </w:pPr>
            <w:r>
              <w:t>Saper</w:t>
            </w:r>
            <w:r w:rsidRPr="000536F3">
              <w:t xml:space="preserve"> mettere in evidenza il risultato dell’a</w:t>
            </w:r>
            <w:r>
              <w:t xml:space="preserve">zione e non colui </w:t>
            </w:r>
            <w:r>
              <w:lastRenderedPageBreak/>
              <w:t>che la compie</w:t>
            </w:r>
          </w:p>
          <w:p w:rsidR="00806ED9" w:rsidRPr="000536F3" w:rsidRDefault="00806ED9" w:rsidP="00806ED9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Saper redigere lettere formali e CV</w:t>
            </w:r>
          </w:p>
          <w:p w:rsidR="00806ED9" w:rsidRPr="000536F3" w:rsidRDefault="00806ED9" w:rsidP="00806ED9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Saper sostenere conversazioni in L2</w:t>
            </w:r>
          </w:p>
          <w:p w:rsidR="00DE28CE" w:rsidRPr="00461F72" w:rsidRDefault="00DE28CE" w:rsidP="00BA17BD">
            <w:pPr>
              <w:spacing w:after="200" w:line="276" w:lineRule="auto"/>
              <w:rPr>
                <w:b/>
              </w:rPr>
            </w:pPr>
          </w:p>
          <w:p w:rsidR="00DE28CE" w:rsidRDefault="00DE28CE" w:rsidP="00BA17B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DE28CE" w:rsidRPr="000536F3" w:rsidRDefault="00DE28CE" w:rsidP="00BA17BD">
            <w:r>
              <w:lastRenderedPageBreak/>
              <w:t>Discorso diretto ed indiretto</w:t>
            </w:r>
            <w:r w:rsidRPr="000536F3">
              <w:t xml:space="preserve"> </w:t>
            </w:r>
          </w:p>
          <w:p w:rsidR="00DE28CE" w:rsidRPr="000536F3" w:rsidRDefault="00DE28CE" w:rsidP="00BA17BD">
            <w:pPr>
              <w:rPr>
                <w:u w:val="single"/>
              </w:rPr>
            </w:pPr>
            <w:r w:rsidRPr="000536F3">
              <w:t>La forma passiva</w:t>
            </w:r>
          </w:p>
          <w:p w:rsidR="00DE28CE" w:rsidRPr="00DE28CE" w:rsidRDefault="00DE28CE" w:rsidP="00BA17BD"/>
          <w:p w:rsidR="00DE28CE" w:rsidRPr="00DE28CE" w:rsidRDefault="00DE28CE" w:rsidP="00BA17B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06ED9" w:rsidRPr="000536F3" w:rsidRDefault="00806ED9" w:rsidP="00806ED9">
            <w:pPr>
              <w:jc w:val="both"/>
            </w:pPr>
            <w:r w:rsidRPr="000536F3">
              <w:t>ripor</w:t>
            </w:r>
            <w:r>
              <w:t>tare qualcosa che è stato detto</w:t>
            </w:r>
          </w:p>
          <w:p w:rsidR="00806ED9" w:rsidRPr="000536F3" w:rsidRDefault="00806ED9" w:rsidP="00806ED9">
            <w:pPr>
              <w:jc w:val="both"/>
            </w:pPr>
            <w:r w:rsidRPr="000536F3">
              <w:t>mettere in evidenza il risultato dell’a</w:t>
            </w:r>
            <w:r>
              <w:t>zione e non colui che la compie</w:t>
            </w:r>
          </w:p>
          <w:p w:rsidR="00806ED9" w:rsidRPr="000536F3" w:rsidRDefault="00806ED9" w:rsidP="00806ED9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Redigere lettere formali e CV</w:t>
            </w:r>
          </w:p>
          <w:p w:rsidR="00806ED9" w:rsidRPr="000536F3" w:rsidRDefault="00806ED9" w:rsidP="00806ED9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sostenere conversazioni in L2</w:t>
            </w:r>
          </w:p>
          <w:p w:rsidR="00DE28CE" w:rsidRDefault="00DE28CE" w:rsidP="00806ED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DE28CE" w:rsidRDefault="00DE28CE" w:rsidP="00BA17BD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DE28CE" w:rsidRPr="003B03B8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Pr="00A53735" w:rsidRDefault="00DE28CE" w:rsidP="00BA17BD">
            <w:pPr>
              <w:rPr>
                <w:lang w:val="en-US"/>
              </w:rPr>
            </w:pPr>
            <w:proofErr w:type="spellStart"/>
            <w:r w:rsidRPr="00A53735">
              <w:rPr>
                <w:lang w:val="en-US"/>
              </w:rPr>
              <w:t>Lezione</w:t>
            </w:r>
            <w:proofErr w:type="spellEnd"/>
            <w:r w:rsidRPr="00A53735">
              <w:rPr>
                <w:lang w:val="en-US"/>
              </w:rPr>
              <w:t xml:space="preserve"> </w:t>
            </w:r>
            <w:proofErr w:type="spellStart"/>
            <w:r w:rsidRPr="00A53735">
              <w:rPr>
                <w:lang w:val="en-US"/>
              </w:rPr>
              <w:t>frontale</w:t>
            </w:r>
            <w:proofErr w:type="spellEnd"/>
          </w:p>
          <w:p w:rsidR="00DE28CE" w:rsidRPr="00A53735" w:rsidRDefault="00DE28CE" w:rsidP="00BA17BD">
            <w:pPr>
              <w:rPr>
                <w:lang w:val="en-US"/>
              </w:rPr>
            </w:pPr>
            <w:r w:rsidRPr="00A53735">
              <w:rPr>
                <w:lang w:val="en-US"/>
              </w:rPr>
              <w:t>Brain storming</w:t>
            </w:r>
          </w:p>
          <w:p w:rsidR="00DE28CE" w:rsidRPr="00A53735" w:rsidRDefault="00DE28CE" w:rsidP="00BA17BD">
            <w:pPr>
              <w:rPr>
                <w:color w:val="000000"/>
                <w:lang w:val="en-US"/>
              </w:rPr>
            </w:pPr>
            <w:r w:rsidRPr="00A53735">
              <w:rPr>
                <w:color w:val="000000"/>
                <w:lang w:val="en-US"/>
              </w:rPr>
              <w:t>problem solving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ricerca individuale e di gruppo, 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>creazione di prodotti multimediali e non</w:t>
            </w:r>
          </w:p>
          <w:p w:rsidR="00DE28CE" w:rsidRPr="007679ED" w:rsidRDefault="00DE28CE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 xml:space="preserve">cooperative learning, </w:t>
            </w:r>
          </w:p>
          <w:p w:rsidR="00DE28CE" w:rsidRPr="007679ED" w:rsidRDefault="00DE28CE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peer tutoring</w:t>
            </w:r>
          </w:p>
          <w:p w:rsidR="00DE28CE" w:rsidRPr="007679ED" w:rsidRDefault="00DE28CE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flipped classroom</w:t>
            </w:r>
          </w:p>
          <w:p w:rsidR="00DE28CE" w:rsidRPr="00316D02" w:rsidRDefault="00DE28CE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E28CE" w:rsidRPr="007679ED" w:rsidRDefault="00DE28CE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Registro elettronico</w:t>
            </w:r>
          </w:p>
          <w:p w:rsidR="00DE28CE" w:rsidRPr="007679ED" w:rsidRDefault="00DE28CE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Libri di testo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>Piattaforme educative per il supporto all’apprendimento in presenza e a distanza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Materiali Iconici (foto, filmati, mappe </w:t>
            </w:r>
            <w:proofErr w:type="spellStart"/>
            <w:r>
              <w:rPr>
                <w:color w:val="000000"/>
              </w:rPr>
              <w:t>concettuai</w:t>
            </w:r>
            <w:proofErr w:type="spellEnd"/>
            <w:r>
              <w:rPr>
                <w:color w:val="000000"/>
              </w:rPr>
              <w:t>…)</w:t>
            </w:r>
          </w:p>
          <w:p w:rsidR="00DE28CE" w:rsidRDefault="00DE28CE" w:rsidP="00BA17B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App</w:t>
            </w:r>
            <w:proofErr w:type="spellEnd"/>
            <w:r>
              <w:rPr>
                <w:color w:val="000000"/>
              </w:rPr>
              <w:t xml:space="preserve"> funzionali alla didattica</w:t>
            </w:r>
          </w:p>
          <w:p w:rsidR="00DE28CE" w:rsidRDefault="00DE28CE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Dispositivi informativi (Pc, Tablet, Smartphone, Internet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DE28CE" w:rsidRPr="00AB0EA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DE28CE" w:rsidRDefault="00DE28CE" w:rsidP="00BA17BD">
            <w:pPr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a risposta multipla</w:t>
            </w:r>
          </w:p>
          <w:p w:rsidR="00DE28CE" w:rsidRDefault="00DE28CE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Interrogazioni orali programmate</w:t>
            </w: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Pr="00F4224F" w:rsidRDefault="00DE28CE" w:rsidP="00BA17BD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lang w:val="it-IT"/>
              </w:rPr>
            </w:pPr>
            <w:r w:rsidRPr="00F4224F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VALUTAZIONE FORMATIVA E SOMMATIVA PER OBIETTIVI MINIMI</w:t>
            </w: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4070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Pr="00BD244F" w:rsidRDefault="00DE28CE" w:rsidP="00BA17BD">
            <w:pPr>
              <w:pStyle w:val="TableParagraph"/>
              <w:spacing w:before="9" w:line="170" w:lineRule="exact"/>
              <w:rPr>
                <w:sz w:val="17"/>
                <w:szCs w:val="17"/>
                <w:lang w:val="it-IT"/>
              </w:rPr>
            </w:pPr>
          </w:p>
          <w:p w:rsidR="00DE28CE" w:rsidRDefault="00DE28CE" w:rsidP="00BA17BD">
            <w:pPr>
              <w:widowControl w:val="0"/>
              <w:tabs>
                <w:tab w:val="left" w:pos="244"/>
                <w:tab w:val="left" w:pos="4238"/>
                <w:tab w:val="left" w:pos="6953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0E755A" w:rsidTr="00BA17BD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DE28CE" w:rsidRPr="000E755A" w:rsidRDefault="00DE28CE" w:rsidP="00BA17BD">
            <w:pPr>
              <w:ind w:left="720"/>
              <w:rPr>
                <w:b/>
                <w:bCs/>
                <w:sz w:val="28"/>
                <w:szCs w:val="28"/>
              </w:rPr>
            </w:pPr>
          </w:p>
        </w:tc>
      </w:tr>
      <w:tr w:rsidR="00DE28CE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DE28CE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DE28CE" w:rsidRPr="001A30E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n.3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DE28CE" w:rsidRPr="001A30E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Titolo: 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DE28CE" w:rsidRPr="0017374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Lingua inglese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2020/2021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DE28CE" w:rsidRDefault="00DE28CE" w:rsidP="00BA1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Pr="00A71C30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gennaio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marzo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DE28CE" w:rsidRDefault="00DE28CE" w:rsidP="00BA17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DE28CE" w:rsidRPr="00AB0EA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DE28CE" w:rsidRPr="00AB0EA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E28CE" w:rsidRPr="00316D02" w:rsidRDefault="00DE28CE" w:rsidP="00BA17BD">
            <w:pPr>
              <w:rPr>
                <w:b/>
                <w:u w:val="single"/>
              </w:rPr>
            </w:pPr>
          </w:p>
          <w:p w:rsidR="00806ED9" w:rsidRPr="000536F3" w:rsidRDefault="00806ED9" w:rsidP="00806ED9">
            <w:pPr>
              <w:jc w:val="both"/>
            </w:pPr>
            <w:r>
              <w:t>Saper far fare qualcosa a qualcuno</w:t>
            </w:r>
          </w:p>
          <w:p w:rsidR="00806ED9" w:rsidRDefault="00806ED9" w:rsidP="00806ED9">
            <w:pPr>
              <w:jc w:val="both"/>
            </w:pPr>
            <w:r>
              <w:rPr>
                <w:bCs/>
                <w:iCs/>
              </w:rPr>
              <w:t xml:space="preserve">Saper </w:t>
            </w:r>
            <w:r w:rsidRPr="000536F3">
              <w:rPr>
                <w:bCs/>
                <w:iCs/>
              </w:rPr>
              <w:t>riconoscere, comprendere ed esprimere modi di dir</w:t>
            </w:r>
            <w:r>
              <w:rPr>
                <w:bCs/>
                <w:iCs/>
              </w:rPr>
              <w:t>e in L2</w:t>
            </w:r>
          </w:p>
          <w:p w:rsidR="00806ED9" w:rsidRPr="000536F3" w:rsidRDefault="00806ED9" w:rsidP="00806ED9">
            <w:pPr>
              <w:jc w:val="both"/>
            </w:pPr>
            <w:r>
              <w:rPr>
                <w:bCs/>
                <w:iCs/>
              </w:rPr>
              <w:t xml:space="preserve">Saper </w:t>
            </w:r>
            <w:r w:rsidRPr="000536F3">
              <w:rPr>
                <w:bCs/>
                <w:iCs/>
              </w:rPr>
              <w:t xml:space="preserve">gestire una conversazione in L2, anche in modo interdisciplinare </w:t>
            </w:r>
            <w:r>
              <w:rPr>
                <w:bCs/>
                <w:iCs/>
              </w:rPr>
              <w:t>in funzione dell’Esame di Stato</w:t>
            </w:r>
          </w:p>
          <w:p w:rsidR="00806ED9" w:rsidRPr="000536F3" w:rsidRDefault="00806ED9" w:rsidP="00806ED9">
            <w:pPr>
              <w:jc w:val="both"/>
            </w:pPr>
            <w:r>
              <w:rPr>
                <w:bCs/>
                <w:iCs/>
              </w:rPr>
              <w:t xml:space="preserve">Saper </w:t>
            </w:r>
            <w:r w:rsidRPr="000536F3">
              <w:rPr>
                <w:bCs/>
                <w:iCs/>
              </w:rPr>
              <w:t>svolgere verifiche di tipologia diversa per l’Esame di Stato</w:t>
            </w:r>
          </w:p>
          <w:p w:rsidR="00DE28CE" w:rsidRDefault="00DE28CE" w:rsidP="00BA17BD">
            <w:pPr>
              <w:spacing w:after="20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806ED9" w:rsidRDefault="00806ED9" w:rsidP="00806ED9">
            <w:r w:rsidRPr="000536F3">
              <w:t>Il verbo fare causativo</w:t>
            </w:r>
          </w:p>
          <w:p w:rsidR="00806ED9" w:rsidRPr="000536F3" w:rsidRDefault="00806ED9" w:rsidP="00806ED9">
            <w:r w:rsidRPr="000536F3">
              <w:t>Verbi frasali</w:t>
            </w:r>
          </w:p>
          <w:p w:rsidR="00DE28CE" w:rsidRPr="00806ED9" w:rsidRDefault="00DE28CE" w:rsidP="00BA17BD"/>
          <w:p w:rsidR="00DE28CE" w:rsidRPr="00806ED9" w:rsidRDefault="00DE28CE" w:rsidP="00BA17BD">
            <w:pPr>
              <w:suppressAutoHyphens/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06ED9" w:rsidRDefault="00806ED9" w:rsidP="00806ED9">
            <w:pPr>
              <w:jc w:val="both"/>
            </w:pPr>
            <w:r w:rsidRPr="000536F3">
              <w:t>far fare qualcosa a qualcuno</w:t>
            </w:r>
          </w:p>
          <w:p w:rsidR="00806ED9" w:rsidRDefault="00806ED9" w:rsidP="00806ED9">
            <w:pPr>
              <w:jc w:val="both"/>
            </w:pPr>
            <w:r w:rsidRPr="000536F3">
              <w:rPr>
                <w:bCs/>
                <w:iCs/>
              </w:rPr>
              <w:t>riconoscere, comprendere ed esprimere modi di dire in L2</w:t>
            </w:r>
          </w:p>
          <w:p w:rsidR="00806ED9" w:rsidRPr="000536F3" w:rsidRDefault="00806ED9" w:rsidP="00806ED9">
            <w:pPr>
              <w:jc w:val="both"/>
            </w:pPr>
            <w:r w:rsidRPr="000536F3">
              <w:rPr>
                <w:bCs/>
                <w:iCs/>
              </w:rPr>
              <w:t xml:space="preserve">gestire una conversazione in L2, anche in modo interdisciplinare </w:t>
            </w:r>
            <w:r>
              <w:rPr>
                <w:bCs/>
                <w:iCs/>
              </w:rPr>
              <w:t>in funzione dell’Esame di Stato</w:t>
            </w:r>
          </w:p>
          <w:p w:rsidR="00806ED9" w:rsidRPr="000536F3" w:rsidRDefault="00806ED9" w:rsidP="00806ED9">
            <w:pPr>
              <w:jc w:val="both"/>
            </w:pPr>
            <w:r w:rsidRPr="000536F3">
              <w:rPr>
                <w:bCs/>
                <w:iCs/>
              </w:rPr>
              <w:t>svolgere verifiche di tipologia diversa per l</w:t>
            </w:r>
            <w:r>
              <w:rPr>
                <w:bCs/>
                <w:iCs/>
              </w:rPr>
              <w:t xml:space="preserve">’esame </w:t>
            </w:r>
            <w:r w:rsidRPr="000536F3">
              <w:rPr>
                <w:bCs/>
                <w:iCs/>
              </w:rPr>
              <w:t>di Stato</w:t>
            </w:r>
          </w:p>
          <w:p w:rsidR="00DE28CE" w:rsidRPr="006644BE" w:rsidRDefault="00DE28CE" w:rsidP="00BA17BD">
            <w:pPr>
              <w:spacing w:after="200" w:line="276" w:lineRule="auto"/>
            </w:pPr>
          </w:p>
          <w:p w:rsidR="00DE28CE" w:rsidRDefault="00DE28CE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DE28CE" w:rsidRDefault="00DE28CE" w:rsidP="00BA17BD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DE28CE" w:rsidRPr="003B03B8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Pr="00A53735" w:rsidRDefault="00DE28CE" w:rsidP="00BA17BD">
            <w:pPr>
              <w:rPr>
                <w:lang w:val="en-US"/>
              </w:rPr>
            </w:pPr>
            <w:proofErr w:type="spellStart"/>
            <w:r w:rsidRPr="00A53735">
              <w:rPr>
                <w:lang w:val="en-US"/>
              </w:rPr>
              <w:t>Lezione</w:t>
            </w:r>
            <w:proofErr w:type="spellEnd"/>
            <w:r w:rsidRPr="00A53735">
              <w:rPr>
                <w:lang w:val="en-US"/>
              </w:rPr>
              <w:t xml:space="preserve"> </w:t>
            </w:r>
            <w:proofErr w:type="spellStart"/>
            <w:r w:rsidRPr="00A53735">
              <w:rPr>
                <w:lang w:val="en-US"/>
              </w:rPr>
              <w:t>frontale</w:t>
            </w:r>
            <w:proofErr w:type="spellEnd"/>
          </w:p>
          <w:p w:rsidR="00DE28CE" w:rsidRPr="00A53735" w:rsidRDefault="00DE28CE" w:rsidP="00BA17BD">
            <w:pPr>
              <w:rPr>
                <w:lang w:val="en-US"/>
              </w:rPr>
            </w:pPr>
            <w:r w:rsidRPr="00A53735">
              <w:rPr>
                <w:lang w:val="en-US"/>
              </w:rPr>
              <w:t>Brain storming</w:t>
            </w:r>
          </w:p>
          <w:p w:rsidR="00DE28CE" w:rsidRPr="00A53735" w:rsidRDefault="00DE28CE" w:rsidP="00BA17BD">
            <w:pPr>
              <w:rPr>
                <w:color w:val="000000"/>
                <w:lang w:val="en-US"/>
              </w:rPr>
            </w:pPr>
            <w:r w:rsidRPr="00A53735">
              <w:rPr>
                <w:color w:val="000000"/>
                <w:lang w:val="en-US"/>
              </w:rPr>
              <w:t>problem solving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ricerca individuale e di gruppo, 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>creazione di prodotti multimediali e non</w:t>
            </w:r>
          </w:p>
          <w:p w:rsidR="00DE28CE" w:rsidRPr="007679ED" w:rsidRDefault="00DE28CE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 xml:space="preserve">cooperative learning, </w:t>
            </w:r>
          </w:p>
          <w:p w:rsidR="00DE28CE" w:rsidRPr="007679ED" w:rsidRDefault="00DE28CE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peer tutoring</w:t>
            </w:r>
          </w:p>
          <w:p w:rsidR="00DE28CE" w:rsidRPr="007679ED" w:rsidRDefault="00DE28CE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flipped classroom</w:t>
            </w:r>
          </w:p>
          <w:p w:rsidR="00DE28CE" w:rsidRPr="00316D02" w:rsidRDefault="00DE28CE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E28CE" w:rsidRPr="007679ED" w:rsidRDefault="00DE28CE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Registro elettronico</w:t>
            </w:r>
          </w:p>
          <w:p w:rsidR="00DE28CE" w:rsidRPr="007679ED" w:rsidRDefault="00DE28CE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Libri di testo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>Piattaforme educative per il supporto all’apprendimento in presenza e a distanza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Materiali Iconici (foto, filmati, mappe </w:t>
            </w:r>
            <w:proofErr w:type="spellStart"/>
            <w:r>
              <w:rPr>
                <w:color w:val="000000"/>
              </w:rPr>
              <w:t>concettuai</w:t>
            </w:r>
            <w:proofErr w:type="spellEnd"/>
            <w:r>
              <w:rPr>
                <w:color w:val="000000"/>
              </w:rPr>
              <w:t>…)</w:t>
            </w:r>
          </w:p>
          <w:p w:rsidR="00DE28CE" w:rsidRDefault="00DE28CE" w:rsidP="00BA17B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App</w:t>
            </w:r>
            <w:proofErr w:type="spellEnd"/>
            <w:r>
              <w:rPr>
                <w:color w:val="000000"/>
              </w:rPr>
              <w:t xml:space="preserve"> funzionali alla didattica</w:t>
            </w:r>
          </w:p>
          <w:p w:rsidR="00DE28CE" w:rsidRDefault="00DE28CE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Dispositivi informativi (Pc, Tablet, Smartphone, Internet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DE28CE" w:rsidRPr="00AB0EA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DE28CE" w:rsidRDefault="00DE28CE" w:rsidP="00BA17BD">
            <w:pPr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a risposta multipla</w:t>
            </w:r>
          </w:p>
          <w:p w:rsidR="00DE28CE" w:rsidRDefault="00DE28CE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Interrogazioni orali programmate</w:t>
            </w: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Pr="00F4224F" w:rsidRDefault="00DE28CE" w:rsidP="00BA17BD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lang w:val="it-IT"/>
              </w:rPr>
            </w:pPr>
            <w:r w:rsidRPr="00F4224F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VALUTAZIONE FORMATIVA E SOMMATIVA PER OBIETTIVI MINIMI</w:t>
            </w: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4070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Pr="00BD244F" w:rsidRDefault="00DE28CE" w:rsidP="00BA17BD">
            <w:pPr>
              <w:pStyle w:val="TableParagraph"/>
              <w:spacing w:before="9" w:line="170" w:lineRule="exact"/>
              <w:rPr>
                <w:sz w:val="17"/>
                <w:szCs w:val="17"/>
                <w:lang w:val="it-IT"/>
              </w:rPr>
            </w:pPr>
          </w:p>
          <w:p w:rsidR="00DE28CE" w:rsidRDefault="00DE28CE" w:rsidP="00BA17BD">
            <w:pPr>
              <w:widowControl w:val="0"/>
              <w:tabs>
                <w:tab w:val="left" w:pos="244"/>
                <w:tab w:val="left" w:pos="4238"/>
                <w:tab w:val="left" w:pos="6953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0E755A" w:rsidTr="00BA17BD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DE28CE" w:rsidRPr="000E755A" w:rsidRDefault="00DE28CE" w:rsidP="00BA17BD">
            <w:pPr>
              <w:ind w:left="720"/>
              <w:rPr>
                <w:b/>
                <w:bCs/>
                <w:sz w:val="28"/>
                <w:szCs w:val="28"/>
              </w:rPr>
            </w:pPr>
          </w:p>
        </w:tc>
      </w:tr>
      <w:tr w:rsidR="00DE28CE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DE28CE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DE28CE" w:rsidRPr="001A30E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n.4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DE28CE" w:rsidRPr="001A30E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Titolo: 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DE28CE" w:rsidRPr="0017374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Lingua inglese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2020/2021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DE28CE" w:rsidRDefault="00DE28CE" w:rsidP="00BA1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Pr="00A71C30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aprile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DE28CE" w:rsidRDefault="00DE28CE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giugno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DE28CE" w:rsidRDefault="00DE28CE" w:rsidP="00BA17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DE28CE" w:rsidRPr="00AB0EA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DE28CE" w:rsidRPr="00AB0EA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E28CE" w:rsidRPr="00316D02" w:rsidRDefault="00DE28CE" w:rsidP="00BA17BD">
            <w:pPr>
              <w:rPr>
                <w:b/>
                <w:u w:val="single"/>
              </w:rPr>
            </w:pPr>
          </w:p>
          <w:p w:rsidR="00806ED9" w:rsidRPr="000536F3" w:rsidRDefault="00806ED9" w:rsidP="00806ED9">
            <w:pPr>
              <w:jc w:val="both"/>
            </w:pPr>
            <w:r>
              <w:t>Saper far fare qualcosa a qualcuno</w:t>
            </w:r>
          </w:p>
          <w:p w:rsidR="00806ED9" w:rsidRDefault="00806ED9" w:rsidP="00806ED9">
            <w:pPr>
              <w:jc w:val="both"/>
            </w:pPr>
            <w:r>
              <w:rPr>
                <w:bCs/>
                <w:iCs/>
              </w:rPr>
              <w:t xml:space="preserve">Saper </w:t>
            </w:r>
            <w:r w:rsidRPr="000536F3">
              <w:rPr>
                <w:bCs/>
                <w:iCs/>
              </w:rPr>
              <w:t>riconoscere, comprendere ed esprimere modi di dir</w:t>
            </w:r>
            <w:r>
              <w:rPr>
                <w:bCs/>
                <w:iCs/>
              </w:rPr>
              <w:t>e in L2</w:t>
            </w:r>
          </w:p>
          <w:p w:rsidR="00806ED9" w:rsidRPr="000536F3" w:rsidRDefault="00806ED9" w:rsidP="00806ED9">
            <w:pPr>
              <w:jc w:val="both"/>
            </w:pPr>
            <w:r>
              <w:rPr>
                <w:bCs/>
                <w:iCs/>
              </w:rPr>
              <w:t xml:space="preserve">Saper </w:t>
            </w:r>
            <w:r w:rsidRPr="000536F3">
              <w:rPr>
                <w:bCs/>
                <w:iCs/>
              </w:rPr>
              <w:t xml:space="preserve">gestire una conversazione in L2, anche in modo interdisciplinare </w:t>
            </w:r>
            <w:r>
              <w:rPr>
                <w:bCs/>
                <w:iCs/>
              </w:rPr>
              <w:t>in funzione dell’Esame di Stato</w:t>
            </w:r>
          </w:p>
          <w:p w:rsidR="00806ED9" w:rsidRPr="000536F3" w:rsidRDefault="00806ED9" w:rsidP="00806ED9">
            <w:pPr>
              <w:jc w:val="both"/>
            </w:pPr>
            <w:r>
              <w:rPr>
                <w:bCs/>
                <w:iCs/>
              </w:rPr>
              <w:t xml:space="preserve">Saper </w:t>
            </w:r>
            <w:r w:rsidRPr="000536F3">
              <w:rPr>
                <w:bCs/>
                <w:iCs/>
              </w:rPr>
              <w:t>svolgere verifiche di tipologia diversa per l’Esame di Stato</w:t>
            </w:r>
          </w:p>
          <w:p w:rsidR="00DE28CE" w:rsidRDefault="00DE28CE" w:rsidP="00BA17B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806ED9" w:rsidRDefault="00806ED9" w:rsidP="00806ED9">
            <w:r w:rsidRPr="000536F3">
              <w:t>Il verbo fare causativo</w:t>
            </w:r>
          </w:p>
          <w:p w:rsidR="00806ED9" w:rsidRPr="000536F3" w:rsidRDefault="00806ED9" w:rsidP="00806ED9">
            <w:r w:rsidRPr="000536F3">
              <w:t>Verbi frasali</w:t>
            </w:r>
          </w:p>
          <w:p w:rsidR="00DE28CE" w:rsidRPr="00806ED9" w:rsidRDefault="00806ED9" w:rsidP="00806ED9">
            <w:pPr>
              <w:suppressAutoHyphens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06ED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Revisione argomenti studiati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806ED9" w:rsidRDefault="00806ED9" w:rsidP="00806ED9">
            <w:pPr>
              <w:jc w:val="both"/>
            </w:pPr>
            <w:r w:rsidRPr="000536F3">
              <w:t>far fare qualcosa a qualcuno</w:t>
            </w:r>
          </w:p>
          <w:p w:rsidR="00806ED9" w:rsidRDefault="00806ED9" w:rsidP="00806ED9">
            <w:pPr>
              <w:jc w:val="both"/>
            </w:pPr>
            <w:r w:rsidRPr="000536F3">
              <w:rPr>
                <w:bCs/>
                <w:iCs/>
              </w:rPr>
              <w:t>riconoscere, comprendere ed esprimere modi di dire in L2</w:t>
            </w:r>
          </w:p>
          <w:p w:rsidR="00806ED9" w:rsidRPr="000536F3" w:rsidRDefault="00806ED9" w:rsidP="00806ED9">
            <w:pPr>
              <w:jc w:val="both"/>
            </w:pPr>
            <w:r w:rsidRPr="000536F3">
              <w:rPr>
                <w:bCs/>
                <w:iCs/>
              </w:rPr>
              <w:t xml:space="preserve">gestire una conversazione in L2, anche in modo interdisciplinare </w:t>
            </w:r>
            <w:r>
              <w:rPr>
                <w:bCs/>
                <w:iCs/>
              </w:rPr>
              <w:t>in funzione dell’Esame di Stato</w:t>
            </w:r>
          </w:p>
          <w:p w:rsidR="00806ED9" w:rsidRPr="000536F3" w:rsidRDefault="00806ED9" w:rsidP="00806ED9">
            <w:pPr>
              <w:jc w:val="both"/>
            </w:pPr>
            <w:r w:rsidRPr="000536F3">
              <w:rPr>
                <w:bCs/>
                <w:iCs/>
              </w:rPr>
              <w:t>svolgere verifiche di tipologia diversa per l</w:t>
            </w:r>
            <w:r>
              <w:rPr>
                <w:bCs/>
                <w:iCs/>
              </w:rPr>
              <w:t xml:space="preserve">’esame </w:t>
            </w:r>
            <w:r w:rsidRPr="000536F3">
              <w:rPr>
                <w:bCs/>
                <w:iCs/>
              </w:rPr>
              <w:t>di Stato</w:t>
            </w:r>
          </w:p>
          <w:p w:rsidR="00DE28CE" w:rsidRDefault="00DE28CE" w:rsidP="00BA17BD">
            <w:pPr>
              <w:spacing w:after="200" w:line="276" w:lineRule="auto"/>
            </w:pPr>
          </w:p>
          <w:p w:rsidR="00DE28CE" w:rsidRPr="006644BE" w:rsidRDefault="00DE28CE" w:rsidP="00BA17BD">
            <w:pPr>
              <w:spacing w:after="200" w:line="276" w:lineRule="auto"/>
            </w:pPr>
          </w:p>
          <w:p w:rsidR="00DE28CE" w:rsidRDefault="00DE28CE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DE28CE" w:rsidRDefault="00DE28CE" w:rsidP="00BA17BD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DE28CE" w:rsidRPr="003B03B8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Pr="00A53735" w:rsidRDefault="00DE28CE" w:rsidP="00BA17BD">
            <w:pPr>
              <w:rPr>
                <w:lang w:val="en-US"/>
              </w:rPr>
            </w:pPr>
            <w:proofErr w:type="spellStart"/>
            <w:r w:rsidRPr="00A53735">
              <w:rPr>
                <w:lang w:val="en-US"/>
              </w:rPr>
              <w:t>Lezione</w:t>
            </w:r>
            <w:proofErr w:type="spellEnd"/>
            <w:r w:rsidRPr="00A53735">
              <w:rPr>
                <w:lang w:val="en-US"/>
              </w:rPr>
              <w:t xml:space="preserve"> </w:t>
            </w:r>
            <w:proofErr w:type="spellStart"/>
            <w:r w:rsidRPr="00A53735">
              <w:rPr>
                <w:lang w:val="en-US"/>
              </w:rPr>
              <w:t>frontale</w:t>
            </w:r>
            <w:proofErr w:type="spellEnd"/>
          </w:p>
          <w:p w:rsidR="00DE28CE" w:rsidRPr="00A53735" w:rsidRDefault="00DE28CE" w:rsidP="00BA17BD">
            <w:pPr>
              <w:rPr>
                <w:lang w:val="en-US"/>
              </w:rPr>
            </w:pPr>
            <w:r w:rsidRPr="00A53735">
              <w:rPr>
                <w:lang w:val="en-US"/>
              </w:rPr>
              <w:t>Brain storming</w:t>
            </w:r>
          </w:p>
          <w:p w:rsidR="00DE28CE" w:rsidRPr="00A53735" w:rsidRDefault="00DE28CE" w:rsidP="00BA17BD">
            <w:pPr>
              <w:rPr>
                <w:color w:val="000000"/>
                <w:lang w:val="en-US"/>
              </w:rPr>
            </w:pPr>
            <w:r w:rsidRPr="00A53735">
              <w:rPr>
                <w:color w:val="000000"/>
                <w:lang w:val="en-US"/>
              </w:rPr>
              <w:t>problem solving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ricerca individuale e di gruppo, 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creazione di prodotti multimediali e non</w:t>
            </w:r>
          </w:p>
          <w:p w:rsidR="00DE28CE" w:rsidRPr="007679ED" w:rsidRDefault="00DE28CE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 xml:space="preserve">cooperative learning, </w:t>
            </w:r>
          </w:p>
          <w:p w:rsidR="00DE28CE" w:rsidRPr="007679ED" w:rsidRDefault="00DE28CE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peer tutoring</w:t>
            </w:r>
          </w:p>
          <w:p w:rsidR="00DE28CE" w:rsidRPr="007679ED" w:rsidRDefault="00DE28CE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flipped classroom</w:t>
            </w:r>
          </w:p>
          <w:p w:rsidR="00DE28CE" w:rsidRPr="00316D02" w:rsidRDefault="00DE28CE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DE28CE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Strumenti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DE28CE" w:rsidRPr="007679ED" w:rsidRDefault="00DE28CE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Registro elettronico</w:t>
            </w:r>
          </w:p>
          <w:p w:rsidR="00DE28CE" w:rsidRPr="007679ED" w:rsidRDefault="00DE28CE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Libri di testo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>Piattaforme educative per il supporto all’apprendimento in presenza e a distanza</w:t>
            </w:r>
          </w:p>
          <w:p w:rsidR="00DE28CE" w:rsidRDefault="00DE28CE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Materiali Iconici (foto, filmati, mappe </w:t>
            </w:r>
            <w:proofErr w:type="spellStart"/>
            <w:r>
              <w:rPr>
                <w:color w:val="000000"/>
              </w:rPr>
              <w:t>concettuai</w:t>
            </w:r>
            <w:proofErr w:type="spellEnd"/>
            <w:r>
              <w:rPr>
                <w:color w:val="000000"/>
              </w:rPr>
              <w:t>…)</w:t>
            </w:r>
          </w:p>
          <w:p w:rsidR="00DE28CE" w:rsidRDefault="00DE28CE" w:rsidP="00BA17B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App</w:t>
            </w:r>
            <w:proofErr w:type="spellEnd"/>
            <w:r>
              <w:rPr>
                <w:color w:val="000000"/>
              </w:rPr>
              <w:t xml:space="preserve"> funzionali alla didattica</w:t>
            </w:r>
          </w:p>
          <w:p w:rsidR="00DE28CE" w:rsidRDefault="00DE28CE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Dispositivi informativi (Pc, Tablet, Smartphone, Internet</w:t>
            </w:r>
          </w:p>
        </w:tc>
      </w:tr>
      <w:tr w:rsidR="00DE28CE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DE28CE" w:rsidRPr="00AB0EAC" w:rsidRDefault="00DE28CE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DE28CE" w:rsidRDefault="00DE28CE" w:rsidP="00BA17BD">
            <w:pPr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a risposta multipla</w:t>
            </w:r>
          </w:p>
          <w:p w:rsidR="00DE28CE" w:rsidRDefault="00DE28CE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Interrogazioni orali programmate</w:t>
            </w: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Pr="00F4224F" w:rsidRDefault="00DE28CE" w:rsidP="00BA17BD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lang w:val="it-IT"/>
              </w:rPr>
            </w:pPr>
            <w:r w:rsidRPr="00F4224F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VALUTAZIONE FORMATIVA E SOMMATIVA PER OBIETTIVI MINIMI</w:t>
            </w: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Default="00DE28CE" w:rsidP="00BA17BD">
            <w:pPr>
              <w:widowControl w:val="0"/>
              <w:tabs>
                <w:tab w:val="left" w:pos="244"/>
                <w:tab w:val="left" w:pos="4070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DE28CE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28CE" w:rsidRPr="00BD244F" w:rsidRDefault="00DE28CE" w:rsidP="00BA17BD">
            <w:pPr>
              <w:pStyle w:val="TableParagraph"/>
              <w:spacing w:before="9" w:line="170" w:lineRule="exact"/>
              <w:rPr>
                <w:sz w:val="17"/>
                <w:szCs w:val="17"/>
                <w:lang w:val="it-IT"/>
              </w:rPr>
            </w:pPr>
          </w:p>
          <w:p w:rsidR="00DE28CE" w:rsidRDefault="00DE28CE" w:rsidP="00BA17BD">
            <w:pPr>
              <w:widowControl w:val="0"/>
              <w:tabs>
                <w:tab w:val="left" w:pos="244"/>
                <w:tab w:val="left" w:pos="4238"/>
                <w:tab w:val="left" w:pos="6953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DE28CE" w:rsidRDefault="00DE28CE" w:rsidP="00DE28CE"/>
    <w:p w:rsidR="00DE28CE" w:rsidRDefault="00DE28CE" w:rsidP="00DE28CE"/>
    <w:p w:rsidR="00DE28CE" w:rsidRDefault="00DE28CE" w:rsidP="00DE28CE"/>
    <w:p w:rsidR="00425F46" w:rsidRDefault="00425F46"/>
    <w:sectPr w:rsidR="00425F46" w:rsidSect="008854A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349" w:rsidRDefault="000D1349">
      <w:r>
        <w:separator/>
      </w:r>
    </w:p>
  </w:endnote>
  <w:endnote w:type="continuationSeparator" w:id="0">
    <w:p w:rsidR="000D1349" w:rsidRDefault="000D1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349" w:rsidRDefault="000D1349">
      <w:r>
        <w:separator/>
      </w:r>
    </w:p>
  </w:footnote>
  <w:footnote w:type="continuationSeparator" w:id="0">
    <w:p w:rsidR="000D1349" w:rsidRDefault="000D1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360" w:rsidRDefault="00806ED9">
    <w:pPr>
      <w:pStyle w:val="Intestazione"/>
    </w:pPr>
    <w:r>
      <w:rPr>
        <w:noProof/>
      </w:rPr>
      <w:drawing>
        <wp:inline distT="0" distB="0" distL="0" distR="0">
          <wp:extent cx="6120130" cy="1190141"/>
          <wp:effectExtent l="1905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901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93FAF"/>
    <w:multiLevelType w:val="hybridMultilevel"/>
    <w:tmpl w:val="9A14594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515" w:hanging="360"/>
      </w:pPr>
    </w:lvl>
    <w:lvl w:ilvl="2" w:tplc="0410001B" w:tentative="1">
      <w:start w:val="1"/>
      <w:numFmt w:val="lowerRoman"/>
      <w:lvlText w:val="%3."/>
      <w:lvlJc w:val="right"/>
      <w:pPr>
        <w:ind w:left="2235" w:hanging="180"/>
      </w:pPr>
    </w:lvl>
    <w:lvl w:ilvl="3" w:tplc="0410000F" w:tentative="1">
      <w:start w:val="1"/>
      <w:numFmt w:val="decimal"/>
      <w:lvlText w:val="%4."/>
      <w:lvlJc w:val="left"/>
      <w:pPr>
        <w:ind w:left="2955" w:hanging="360"/>
      </w:pPr>
    </w:lvl>
    <w:lvl w:ilvl="4" w:tplc="04100019" w:tentative="1">
      <w:start w:val="1"/>
      <w:numFmt w:val="lowerLetter"/>
      <w:lvlText w:val="%5."/>
      <w:lvlJc w:val="left"/>
      <w:pPr>
        <w:ind w:left="3675" w:hanging="360"/>
      </w:pPr>
    </w:lvl>
    <w:lvl w:ilvl="5" w:tplc="0410001B" w:tentative="1">
      <w:start w:val="1"/>
      <w:numFmt w:val="lowerRoman"/>
      <w:lvlText w:val="%6."/>
      <w:lvlJc w:val="right"/>
      <w:pPr>
        <w:ind w:left="4395" w:hanging="180"/>
      </w:pPr>
    </w:lvl>
    <w:lvl w:ilvl="6" w:tplc="0410000F" w:tentative="1">
      <w:start w:val="1"/>
      <w:numFmt w:val="decimal"/>
      <w:lvlText w:val="%7."/>
      <w:lvlJc w:val="left"/>
      <w:pPr>
        <w:ind w:left="5115" w:hanging="360"/>
      </w:pPr>
    </w:lvl>
    <w:lvl w:ilvl="7" w:tplc="04100019" w:tentative="1">
      <w:start w:val="1"/>
      <w:numFmt w:val="lowerLetter"/>
      <w:lvlText w:val="%8."/>
      <w:lvlJc w:val="left"/>
      <w:pPr>
        <w:ind w:left="5835" w:hanging="360"/>
      </w:pPr>
    </w:lvl>
    <w:lvl w:ilvl="8" w:tplc="0410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12475D3C"/>
    <w:multiLevelType w:val="hybridMultilevel"/>
    <w:tmpl w:val="1F289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32A9E"/>
    <w:multiLevelType w:val="hybridMultilevel"/>
    <w:tmpl w:val="52560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8CE"/>
    <w:rsid w:val="000D1349"/>
    <w:rsid w:val="001D4EA9"/>
    <w:rsid w:val="003B03B8"/>
    <w:rsid w:val="00425F46"/>
    <w:rsid w:val="00806ED9"/>
    <w:rsid w:val="00DE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FC10B"/>
  <w15:docId w15:val="{4C5C8B25-6C38-4E41-80F0-F61CE63D8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2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DE28C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E28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E28C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8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8C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</dc:creator>
  <cp:lastModifiedBy>Rosaria</cp:lastModifiedBy>
  <cp:revision>2</cp:revision>
  <dcterms:created xsi:type="dcterms:W3CDTF">2020-11-21T17:01:00Z</dcterms:created>
  <dcterms:modified xsi:type="dcterms:W3CDTF">2020-12-18T20:31:00Z</dcterms:modified>
</cp:coreProperties>
</file>